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5B6A" w14:textId="77777777" w:rsidR="00C00CF6" w:rsidRPr="00C00CF6" w:rsidRDefault="00C00CF6" w:rsidP="00C00CF6">
      <w:pPr>
        <w:spacing w:after="159" w:line="240" w:lineRule="auto"/>
        <w:ind w:left="856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0CF6">
        <w:rPr>
          <w:rFonts w:ascii="Arial" w:eastAsia="Times New Roman" w:hAnsi="Arial" w:cs="Arial"/>
          <w:b/>
          <w:bCs/>
          <w:color w:val="00000A"/>
        </w:rPr>
        <w:t>Diversity Midwives </w:t>
      </w:r>
    </w:p>
    <w:p w14:paraId="675ABEFB" w14:textId="77777777" w:rsidR="00C00CF6" w:rsidRPr="00C00CF6" w:rsidRDefault="00C00CF6" w:rsidP="00C00CF6">
      <w:pPr>
        <w:spacing w:after="157" w:line="240" w:lineRule="auto"/>
        <w:ind w:left="8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0CF6">
        <w:rPr>
          <w:rFonts w:ascii="Arial" w:eastAsia="Times New Roman" w:hAnsi="Arial" w:cs="Arial"/>
          <w:color w:val="00000A"/>
        </w:rPr>
        <w:t>Team Meeting Agenda: feb15,2022</w:t>
      </w:r>
    </w:p>
    <w:p w14:paraId="1F5D9C58" w14:textId="77777777" w:rsidR="00C00CF6" w:rsidRPr="00C00CF6" w:rsidRDefault="00C00CF6" w:rsidP="00C00CF6">
      <w:pPr>
        <w:spacing w:after="0" w:line="240" w:lineRule="auto"/>
        <w:ind w:left="860"/>
        <w:rPr>
          <w:rFonts w:ascii="Times New Roman" w:eastAsia="Times New Roman" w:hAnsi="Times New Roman" w:cs="Times New Roman"/>
          <w:sz w:val="24"/>
          <w:szCs w:val="24"/>
        </w:rPr>
      </w:pPr>
      <w:r w:rsidRPr="00C00CF6">
        <w:rPr>
          <w:rFonts w:ascii="Arial" w:eastAsia="Times New Roman" w:hAnsi="Arial" w:cs="Arial"/>
          <w:b/>
          <w:bCs/>
          <w:color w:val="00000A"/>
          <w:shd w:val="clear" w:color="auto" w:fill="FFFF00"/>
        </w:rPr>
        <w:t>OBJECTIVE:  To address each agenda item and determine action items for completion</w:t>
      </w:r>
      <w:r w:rsidRPr="00C00CF6">
        <w:rPr>
          <w:rFonts w:ascii="Calibri" w:eastAsia="Times New Roman" w:hAnsi="Calibri" w:cs="Times New Roman"/>
          <w:b/>
          <w:bCs/>
          <w:color w:val="00000A"/>
          <w:shd w:val="clear" w:color="auto" w:fill="FFFF00"/>
        </w:rPr>
        <w:t>.</w:t>
      </w:r>
      <w:r w:rsidRPr="00C00CF6">
        <w:rPr>
          <w:rFonts w:ascii="Calibri" w:eastAsia="Times New Roman" w:hAnsi="Calibri" w:cs="Times New Roman"/>
          <w:color w:val="00000A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3742"/>
        <w:gridCol w:w="1349"/>
        <w:gridCol w:w="2239"/>
        <w:gridCol w:w="762"/>
      </w:tblGrid>
      <w:tr w:rsidR="00C00CF6" w:rsidRPr="00C00CF6" w14:paraId="55614329" w14:textId="77777777" w:rsidTr="00C00CF6">
        <w:trPr>
          <w:trHeight w:val="8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6543AACB" w14:textId="77777777" w:rsidR="00C00CF6" w:rsidRPr="00C00CF6" w:rsidRDefault="00C00CF6" w:rsidP="00C00CF6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color w:val="00000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6FFC0AE1" w14:textId="77777777" w:rsidR="00C00CF6" w:rsidRPr="00C00CF6" w:rsidRDefault="00C00CF6" w:rsidP="00C00CF6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color w:val="00000A"/>
              </w:rPr>
              <w:t>Agenda Item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333A517A" w14:textId="77777777" w:rsidR="00C00CF6" w:rsidRPr="00C00CF6" w:rsidRDefault="00C00CF6" w:rsidP="00C00CF6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color w:val="00000A"/>
              </w:rPr>
              <w:t>Responsible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5F5472FC" w14:textId="77777777" w:rsidR="00C00CF6" w:rsidRPr="00C00CF6" w:rsidRDefault="00C00CF6" w:rsidP="00C00CF6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color w:val="00000A"/>
              </w:rPr>
              <w:t>Information (I) </w:t>
            </w:r>
          </w:p>
          <w:p w14:paraId="45CC1A31" w14:textId="77777777" w:rsidR="00C00CF6" w:rsidRPr="00C00CF6" w:rsidRDefault="00C00CF6" w:rsidP="00C0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color w:val="00000A"/>
              </w:rPr>
              <w:t>/Decision (D) required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4215B22D" w14:textId="77777777" w:rsidR="00C00CF6" w:rsidRPr="00C00CF6" w:rsidRDefault="00C00CF6" w:rsidP="00C00CF6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color w:val="00000A"/>
              </w:rPr>
              <w:t>Time  </w:t>
            </w:r>
          </w:p>
        </w:tc>
      </w:tr>
      <w:tr w:rsidR="00C00CF6" w:rsidRPr="00C00CF6" w14:paraId="713CEE4F" w14:textId="77777777" w:rsidTr="00C00CF6">
        <w:trPr>
          <w:trHeight w:val="28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0F5A5B6E" w14:textId="77777777" w:rsidR="00C00CF6" w:rsidRPr="00C00CF6" w:rsidRDefault="00C00CF6" w:rsidP="00C00CF6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color w:val="00000A"/>
              </w:rPr>
              <w:t>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18725525" w14:textId="77777777" w:rsidR="00C00CF6" w:rsidRPr="00C00CF6" w:rsidRDefault="00C00CF6" w:rsidP="00C00CF6">
            <w:pPr>
              <w:spacing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b/>
                <w:bCs/>
                <w:color w:val="00000A"/>
              </w:rPr>
              <w:t>Meditation</w:t>
            </w:r>
          </w:p>
          <w:p w14:paraId="7539192C" w14:textId="77777777" w:rsidR="00C00CF6" w:rsidRPr="00C00CF6" w:rsidRDefault="00C00CF6" w:rsidP="00C00CF6">
            <w:pPr>
              <w:spacing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b/>
                <w:bCs/>
                <w:color w:val="00000A"/>
              </w:rPr>
              <w:t>Approval of New Agenda</w:t>
            </w:r>
          </w:p>
          <w:p w14:paraId="2A8797AF" w14:textId="77777777" w:rsidR="00C00CF6" w:rsidRPr="00C00CF6" w:rsidRDefault="00C00CF6" w:rsidP="00C00CF6">
            <w:pPr>
              <w:spacing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b/>
                <w:bCs/>
                <w:color w:val="00000A"/>
              </w:rPr>
              <w:t>Approval of Previous Meeting Minutes</w:t>
            </w:r>
          </w:p>
          <w:p w14:paraId="2ED2E13A" w14:textId="77777777" w:rsidR="00C00CF6" w:rsidRPr="00C00CF6" w:rsidRDefault="00C00CF6" w:rsidP="00C00CF6">
            <w:pPr>
              <w:spacing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b/>
                <w:bCs/>
                <w:color w:val="00000A"/>
              </w:rPr>
              <w:t>Date(s)-Nov Feb 8th</w:t>
            </w:r>
            <w:proofErr w:type="gramStart"/>
            <w:r w:rsidRPr="00C00CF6">
              <w:rPr>
                <w:rFonts w:ascii="Calibri" w:eastAsia="Times New Roman" w:hAnsi="Calibri" w:cs="Times New Roman"/>
                <w:b/>
                <w:bCs/>
                <w:color w:val="00000A"/>
              </w:rPr>
              <w:t xml:space="preserve"> 2022</w:t>
            </w:r>
            <w:proofErr w:type="gramEnd"/>
          </w:p>
          <w:p w14:paraId="6B1740F0" w14:textId="77777777" w:rsidR="00C00CF6" w:rsidRPr="00C00CF6" w:rsidRDefault="00C00CF6" w:rsidP="00C00CF6">
            <w:pPr>
              <w:spacing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b/>
                <w:bCs/>
                <w:color w:val="00000A"/>
              </w:rPr>
              <w:t xml:space="preserve">Next Meeting </w:t>
            </w:r>
            <w:proofErr w:type="spellStart"/>
            <w:proofErr w:type="gramStart"/>
            <w:r w:rsidRPr="00C00CF6">
              <w:rPr>
                <w:rFonts w:ascii="Calibri" w:eastAsia="Times New Roman" w:hAnsi="Calibri" w:cs="Times New Roman"/>
                <w:b/>
                <w:bCs/>
                <w:color w:val="00000A"/>
              </w:rPr>
              <w:t>Chair:Team</w:t>
            </w:r>
            <w:proofErr w:type="spellEnd"/>
            <w:proofErr w:type="gramEnd"/>
            <w:r w:rsidRPr="00C00CF6">
              <w:rPr>
                <w:rFonts w:ascii="Calibri" w:eastAsia="Times New Roman" w:hAnsi="Calibri" w:cs="Times New Roman"/>
                <w:b/>
                <w:bCs/>
                <w:color w:val="00000A"/>
              </w:rPr>
              <w:t xml:space="preserve"> A</w:t>
            </w:r>
          </w:p>
          <w:p w14:paraId="76233357" w14:textId="77777777" w:rsidR="00C00CF6" w:rsidRPr="00C00CF6" w:rsidRDefault="00C00CF6" w:rsidP="00C00CF6">
            <w:pPr>
              <w:spacing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b/>
                <w:bCs/>
                <w:color w:val="00000A"/>
              </w:rPr>
              <w:t>Next Meeting Minute Taker:</w:t>
            </w:r>
          </w:p>
          <w:p w14:paraId="3F75900F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1C24683E" w14:textId="77777777" w:rsidR="00C00CF6" w:rsidRPr="00C00CF6" w:rsidRDefault="00C00CF6" w:rsidP="00C00CF6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            </w:t>
            </w:r>
            <w:r w:rsidRPr="00C00CF6">
              <w:rPr>
                <w:rFonts w:ascii="Calibri" w:eastAsia="Times New Roman" w:hAnsi="Calibri" w:cs="Times New Roman"/>
                <w:color w:val="000000"/>
              </w:rPr>
              <w:t>All</w:t>
            </w:r>
          </w:p>
          <w:p w14:paraId="3BBFCF5E" w14:textId="77777777" w:rsidR="00C00CF6" w:rsidRPr="00C00CF6" w:rsidRDefault="00C00CF6" w:rsidP="00C00C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48830F82" w14:textId="77777777" w:rsidR="00C00CF6" w:rsidRPr="00C00CF6" w:rsidRDefault="00C00CF6" w:rsidP="00C00C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F6B734" w14:textId="77777777" w:rsidR="00C00CF6" w:rsidRPr="00C00CF6" w:rsidRDefault="00C00CF6" w:rsidP="00C00CF6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color w:val="000000"/>
              </w:rPr>
              <w:t>9:30-9:45</w:t>
            </w:r>
          </w:p>
          <w:p w14:paraId="21DF42F3" w14:textId="77777777" w:rsidR="00C00CF6" w:rsidRPr="00C00CF6" w:rsidRDefault="00C00CF6" w:rsidP="00C00C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00C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0D181DD3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CF6" w:rsidRPr="00C00CF6" w14:paraId="7EBCB8E1" w14:textId="77777777" w:rsidTr="00C00CF6">
        <w:trPr>
          <w:trHeight w:val="28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498F318D" w14:textId="77777777" w:rsidR="00C00CF6" w:rsidRPr="00C00CF6" w:rsidRDefault="00C00CF6" w:rsidP="00C00CF6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color w:val="00000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156CDAF2" w14:textId="77777777" w:rsidR="00C00CF6" w:rsidRPr="00C00CF6" w:rsidRDefault="00C00CF6" w:rsidP="00C00CF6">
            <w:pPr>
              <w:spacing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b/>
                <w:bCs/>
                <w:color w:val="00000A"/>
              </w:rPr>
              <w:t>Previous Weeks Birth Review</w:t>
            </w:r>
          </w:p>
          <w:p w14:paraId="0C183EE6" w14:textId="77777777" w:rsidR="00C00CF6" w:rsidRPr="00C00CF6" w:rsidRDefault="00C00CF6" w:rsidP="00C00CF6">
            <w:pPr>
              <w:spacing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b/>
                <w:bCs/>
                <w:color w:val="00000A"/>
              </w:rPr>
              <w:t>Client Clinical Highlights</w:t>
            </w:r>
          </w:p>
          <w:p w14:paraId="1931ADE3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21E89703" w14:textId="77777777" w:rsidR="00C00CF6" w:rsidRPr="00C00CF6" w:rsidRDefault="00C00CF6" w:rsidP="00C00CF6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72F614BF" w14:textId="77777777" w:rsidR="00C00CF6" w:rsidRPr="00C00CF6" w:rsidRDefault="00C00CF6" w:rsidP="00C00CF6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color w:val="00000A"/>
              </w:rPr>
              <w:t>9:45 To 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6586C83D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CF6" w:rsidRPr="00C00CF6" w14:paraId="40DDA9ED" w14:textId="77777777" w:rsidTr="00C00CF6">
        <w:trPr>
          <w:trHeight w:val="5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290D7F15" w14:textId="77777777" w:rsidR="00C00CF6" w:rsidRPr="00C00CF6" w:rsidRDefault="00C00CF6" w:rsidP="00C00CF6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color w:val="00000A"/>
              </w:rPr>
              <w:t>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05D11F7A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b/>
                <w:bCs/>
                <w:color w:val="00000A"/>
              </w:rPr>
              <w:t>Admin</w:t>
            </w:r>
          </w:p>
          <w:p w14:paraId="42B12C70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color w:val="00000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2202A978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2C1FD5" w14:textId="77777777" w:rsidR="00C00CF6" w:rsidRPr="00C00CF6" w:rsidRDefault="00C00CF6" w:rsidP="00C00CF6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color w:val="000000"/>
              </w:rPr>
              <w:t>Jamila</w:t>
            </w:r>
          </w:p>
          <w:p w14:paraId="46CE13E8" w14:textId="77777777" w:rsidR="00C00CF6" w:rsidRPr="00C00CF6" w:rsidRDefault="00C00CF6" w:rsidP="00C00C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DE89D7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color w:val="000000"/>
              </w:rPr>
              <w:t>       Vanessa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765ADFC8" w14:textId="77777777" w:rsidR="00C00CF6" w:rsidRPr="00C00CF6" w:rsidRDefault="00C00CF6" w:rsidP="00C00C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17480467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CF6" w:rsidRPr="00C00CF6" w14:paraId="7DABDD52" w14:textId="77777777" w:rsidTr="00C00CF6">
        <w:trPr>
          <w:trHeight w:val="19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12CCC004" w14:textId="77777777" w:rsidR="00C00CF6" w:rsidRPr="00C00CF6" w:rsidRDefault="00C00CF6" w:rsidP="00C00CF6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color w:val="00000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53EF27E7" w14:textId="77777777" w:rsidR="00C00CF6" w:rsidRPr="00C00CF6" w:rsidRDefault="00C00CF6" w:rsidP="00C00CF6">
            <w:pPr>
              <w:spacing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b/>
                <w:bCs/>
                <w:color w:val="00000A"/>
              </w:rPr>
              <w:t>New Items</w:t>
            </w:r>
          </w:p>
          <w:p w14:paraId="18DAA994" w14:textId="77777777" w:rsidR="00C00CF6" w:rsidRPr="00C00CF6" w:rsidRDefault="00C00CF6" w:rsidP="00C00CF6">
            <w:pPr>
              <w:spacing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color w:val="00000A"/>
              </w:rPr>
              <w:t>Cash clients/ AOM risk management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17A85262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6D353F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color w:val="00000A"/>
              </w:rPr>
              <w:t>        </w:t>
            </w:r>
          </w:p>
          <w:p w14:paraId="0BA07BD8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color w:val="00000A"/>
              </w:rPr>
              <w:t>        Laurie</w:t>
            </w:r>
          </w:p>
          <w:p w14:paraId="26BBCBA9" w14:textId="77777777" w:rsidR="00C00CF6" w:rsidRPr="00C00CF6" w:rsidRDefault="00C00CF6" w:rsidP="00C00C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0D80E319" w14:textId="77777777" w:rsidR="00C00CF6" w:rsidRPr="00C00CF6" w:rsidRDefault="00C00CF6" w:rsidP="00C00C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2494DB40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CF6" w:rsidRPr="00C00CF6" w14:paraId="2AB5331E" w14:textId="77777777" w:rsidTr="00C00CF6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45568009" w14:textId="77777777" w:rsidR="00C00CF6" w:rsidRPr="00C00CF6" w:rsidRDefault="00C00CF6" w:rsidP="00C00CF6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color w:val="00000A"/>
              </w:rPr>
              <w:t>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227AACD1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b/>
                <w:bCs/>
                <w:color w:val="00000A"/>
              </w:rPr>
              <w:t xml:space="preserve">Deferred Items </w:t>
            </w:r>
            <w:proofErr w:type="gramStart"/>
            <w:r w:rsidRPr="00C00CF6">
              <w:rPr>
                <w:rFonts w:ascii="Calibri" w:eastAsia="Times New Roman" w:hAnsi="Calibri" w:cs="Times New Roman"/>
                <w:b/>
                <w:bCs/>
                <w:color w:val="00000A"/>
              </w:rPr>
              <w:t>From</w:t>
            </w:r>
            <w:proofErr w:type="gramEnd"/>
            <w:r w:rsidRPr="00C00CF6">
              <w:rPr>
                <w:rFonts w:ascii="Calibri" w:eastAsia="Times New Roman" w:hAnsi="Calibri" w:cs="Times New Roman"/>
                <w:b/>
                <w:bCs/>
                <w:color w:val="00000A"/>
              </w:rPr>
              <w:t xml:space="preserve"> Last Meeting </w:t>
            </w:r>
          </w:p>
          <w:p w14:paraId="574495B5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b/>
                <w:bCs/>
                <w:color w:val="00000A"/>
              </w:rPr>
              <w:t> </w:t>
            </w:r>
            <w:proofErr w:type="gramStart"/>
            <w:r w:rsidRPr="00C00CF6">
              <w:rPr>
                <w:rFonts w:ascii="Calibri" w:eastAsia="Times New Roman" w:hAnsi="Calibri" w:cs="Times New Roman"/>
                <w:b/>
                <w:bCs/>
                <w:color w:val="00000A"/>
              </w:rPr>
              <w:t>Teams</w:t>
            </w:r>
            <w:proofErr w:type="gramEnd"/>
            <w:r w:rsidRPr="00C00CF6">
              <w:rPr>
                <w:rFonts w:ascii="Calibri" w:eastAsia="Times New Roman" w:hAnsi="Calibri" w:cs="Times New Roman"/>
                <w:b/>
                <w:bCs/>
                <w:color w:val="00000A"/>
              </w:rPr>
              <w:t xml:space="preserve"> changes  </w:t>
            </w:r>
          </w:p>
          <w:p w14:paraId="7D301B0A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b/>
                <w:bCs/>
                <w:color w:val="00000A"/>
              </w:rPr>
              <w:t>hiring</w:t>
            </w:r>
          </w:p>
          <w:p w14:paraId="398A4A1E" w14:textId="77777777" w:rsidR="00C00CF6" w:rsidRPr="00C00CF6" w:rsidRDefault="00C00CF6" w:rsidP="00C00C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4A2191" w14:textId="77777777" w:rsidR="00C00CF6" w:rsidRPr="00C00CF6" w:rsidRDefault="00C00CF6" w:rsidP="00C00CF6">
            <w:pPr>
              <w:spacing w:after="0" w:line="240" w:lineRule="auto"/>
              <w:ind w:left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color w:val="00000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7BF661C8" w14:textId="77777777" w:rsidR="00C00CF6" w:rsidRPr="00C00CF6" w:rsidRDefault="00C00CF6" w:rsidP="00C00C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36123902" w14:textId="77777777" w:rsidR="00C00CF6" w:rsidRPr="00C00CF6" w:rsidRDefault="00C00CF6" w:rsidP="00C00CF6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color w:val="00000A"/>
              </w:rPr>
              <w:t> </w:t>
            </w:r>
          </w:p>
          <w:p w14:paraId="7421C53C" w14:textId="77777777" w:rsidR="00C00CF6" w:rsidRPr="00C00CF6" w:rsidRDefault="00C00CF6" w:rsidP="00C00C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4E9881E3" w14:textId="77777777" w:rsidR="00C00CF6" w:rsidRPr="00C00CF6" w:rsidRDefault="00C00CF6" w:rsidP="00C00CF6">
            <w:pPr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color w:val="00000A"/>
              </w:rPr>
              <w:t> </w:t>
            </w:r>
          </w:p>
          <w:p w14:paraId="4BBBBB4E" w14:textId="77777777" w:rsidR="00C00CF6" w:rsidRPr="00C00CF6" w:rsidRDefault="00C00CF6" w:rsidP="00C00CF6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color w:val="00000A"/>
              </w:rPr>
              <w:t>  </w:t>
            </w:r>
          </w:p>
          <w:p w14:paraId="7C0D7101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CF6" w:rsidRPr="00C00CF6" w14:paraId="7FEDD9EA" w14:textId="77777777" w:rsidTr="00C00CF6">
        <w:trPr>
          <w:trHeight w:val="1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0476D434" w14:textId="77777777" w:rsidR="00C00CF6" w:rsidRPr="00C00CF6" w:rsidRDefault="00C00CF6" w:rsidP="00C00CF6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color w:val="00000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5DB77B3F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b/>
                <w:bCs/>
                <w:color w:val="00000A"/>
              </w:rPr>
              <w:t>Any other business </w:t>
            </w:r>
          </w:p>
          <w:p w14:paraId="63000E1B" w14:textId="77777777" w:rsidR="00C00CF6" w:rsidRPr="00C00CF6" w:rsidRDefault="00C00CF6" w:rsidP="00C00C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142A0312" w14:textId="77777777" w:rsidR="00C00CF6" w:rsidRPr="00C00CF6" w:rsidRDefault="00C00CF6" w:rsidP="00C00C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2AC4742D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4DA9A363" w14:textId="77777777" w:rsidR="00C00CF6" w:rsidRPr="00C00CF6" w:rsidRDefault="00C00CF6" w:rsidP="00C00CF6">
            <w:pPr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color w:val="00000A"/>
              </w:rPr>
              <w:t> </w:t>
            </w:r>
          </w:p>
        </w:tc>
      </w:tr>
      <w:tr w:rsidR="00C00CF6" w:rsidRPr="00C00CF6" w14:paraId="61EC8688" w14:textId="77777777" w:rsidTr="00C00CF6">
        <w:trPr>
          <w:trHeight w:val="6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62CDD4C0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0D67B593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b/>
                <w:bCs/>
                <w:color w:val="00000A"/>
              </w:rPr>
              <w:t>BREAK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5EAD8A7D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42A6BF31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12019637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CF6" w:rsidRPr="00C00CF6" w14:paraId="3C390EBD" w14:textId="77777777" w:rsidTr="00C00CF6">
        <w:trPr>
          <w:trHeight w:val="9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49F20558" w14:textId="77777777" w:rsidR="00C00CF6" w:rsidRPr="00C00CF6" w:rsidRDefault="00C00CF6" w:rsidP="00C00CF6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color w:val="00000A"/>
              </w:rPr>
              <w:t> </w:t>
            </w:r>
          </w:p>
          <w:p w14:paraId="64C3D70F" w14:textId="77777777" w:rsidR="00C00CF6" w:rsidRPr="00C00CF6" w:rsidRDefault="00C00CF6" w:rsidP="00C00CF6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color w:val="00000A"/>
              </w:rPr>
              <w:t> 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481E4F56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D67DDE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b/>
                <w:bCs/>
                <w:color w:val="00000A"/>
              </w:rPr>
              <w:t>Student Items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38A78F81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0F392A3F" w14:textId="77777777" w:rsidR="00C00CF6" w:rsidRPr="00C00CF6" w:rsidRDefault="00C00CF6" w:rsidP="00C00CF6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color w:val="00000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1F167952" w14:textId="77777777" w:rsidR="00C00CF6" w:rsidRPr="00C00CF6" w:rsidRDefault="00C00CF6" w:rsidP="00C00CF6">
            <w:pPr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color w:val="00000A"/>
              </w:rPr>
              <w:t> </w:t>
            </w:r>
          </w:p>
        </w:tc>
      </w:tr>
      <w:tr w:rsidR="00C00CF6" w:rsidRPr="00C00CF6" w14:paraId="5890DF55" w14:textId="77777777" w:rsidTr="00C00CF6">
        <w:trPr>
          <w:trHeight w:val="9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73F73B3A" w14:textId="77777777" w:rsidR="00C00CF6" w:rsidRPr="00C00CF6" w:rsidRDefault="00C00CF6" w:rsidP="00C00CF6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color w:val="00000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6EA826B7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b/>
                <w:bCs/>
                <w:color w:val="00000A"/>
              </w:rPr>
              <w:t>Covid Updates </w:t>
            </w:r>
          </w:p>
          <w:p w14:paraId="43E2240E" w14:textId="77777777" w:rsidR="00C00CF6" w:rsidRPr="00C00CF6" w:rsidRDefault="00C00CF6" w:rsidP="00C00C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558E0460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444AC82B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03EDE5AD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CF6" w:rsidRPr="00C00CF6" w14:paraId="4852463C" w14:textId="77777777" w:rsidTr="00C00CF6">
        <w:trPr>
          <w:trHeight w:val="9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48D4B6A4" w14:textId="77777777" w:rsidR="00C00CF6" w:rsidRPr="00C00CF6" w:rsidRDefault="00C00CF6" w:rsidP="00C00CF6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color w:val="00000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236F8799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b/>
                <w:bCs/>
                <w:color w:val="00000A"/>
              </w:rPr>
              <w:t>Case Review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08B1C024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2624EA77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71439259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CF6" w:rsidRPr="00C00CF6" w14:paraId="211F2062" w14:textId="77777777" w:rsidTr="00C00CF6">
        <w:trPr>
          <w:trHeight w:val="9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175D46D6" w14:textId="77777777" w:rsidR="00C00CF6" w:rsidRPr="00C00CF6" w:rsidRDefault="00C00CF6" w:rsidP="00C00CF6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color w:val="00000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70734DD1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b/>
                <w:bCs/>
                <w:color w:val="00000A"/>
              </w:rPr>
              <w:t>Standing Items:</w:t>
            </w:r>
          </w:p>
          <w:p w14:paraId="127D2F1C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color w:val="00000A"/>
              </w:rPr>
              <w:t>SHN</w:t>
            </w:r>
          </w:p>
          <w:p w14:paraId="6784F31A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color w:val="00000A"/>
              </w:rPr>
              <w:t>TBC</w:t>
            </w:r>
          </w:p>
          <w:p w14:paraId="726F138B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color w:val="00000A"/>
              </w:rPr>
              <w:t>More OB</w:t>
            </w:r>
          </w:p>
          <w:p w14:paraId="2A4DB94D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color w:val="00000A"/>
              </w:rPr>
              <w:t>AOM/CMO</w:t>
            </w:r>
          </w:p>
          <w:p w14:paraId="02CA97EB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color w:val="00000A"/>
              </w:rPr>
              <w:t>MEP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3132B6CA" w14:textId="77777777" w:rsidR="00C00CF6" w:rsidRPr="00C00CF6" w:rsidRDefault="00C00CF6" w:rsidP="00C00C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019B2181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37610C3C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CF6" w:rsidRPr="00C00CF6" w14:paraId="2E216428" w14:textId="77777777" w:rsidTr="00C00CF6">
        <w:trPr>
          <w:trHeight w:val="9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422A1296" w14:textId="77777777" w:rsidR="00C00CF6" w:rsidRPr="00C00CF6" w:rsidRDefault="00C00CF6" w:rsidP="00C00CF6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color w:val="00000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6317ED2A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b/>
                <w:bCs/>
                <w:color w:val="00000A"/>
              </w:rPr>
              <w:t>Reminders:</w:t>
            </w:r>
          </w:p>
          <w:p w14:paraId="27F25AF2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color w:val="00000A"/>
              </w:rPr>
              <w:t xml:space="preserve">Born Due- </w:t>
            </w:r>
            <w:proofErr w:type="spellStart"/>
            <w:r w:rsidRPr="00C00CF6">
              <w:rPr>
                <w:rFonts w:ascii="Calibri" w:eastAsia="Times New Roman" w:hAnsi="Calibri" w:cs="Times New Roman"/>
                <w:color w:val="00000A"/>
              </w:rPr>
              <w:t>feb</w:t>
            </w:r>
            <w:proofErr w:type="spellEnd"/>
            <w:r w:rsidRPr="00C00CF6">
              <w:rPr>
                <w:rFonts w:ascii="Calibri" w:eastAsia="Times New Roman" w:hAnsi="Calibri" w:cs="Times New Roman"/>
                <w:color w:val="00000A"/>
              </w:rPr>
              <w:t xml:space="preserve"> 18th 2022</w:t>
            </w:r>
          </w:p>
          <w:p w14:paraId="1797C4F7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color w:val="00000A"/>
              </w:rPr>
              <w:t xml:space="preserve"> Supplies Pick </w:t>
            </w:r>
            <w:proofErr w:type="gramStart"/>
            <w:r w:rsidRPr="00C00CF6">
              <w:rPr>
                <w:rFonts w:ascii="Calibri" w:eastAsia="Times New Roman" w:hAnsi="Calibri" w:cs="Times New Roman"/>
                <w:color w:val="00000A"/>
              </w:rPr>
              <w:t>Up  Team</w:t>
            </w:r>
            <w:proofErr w:type="gramEnd"/>
            <w:r w:rsidRPr="00C00CF6">
              <w:rPr>
                <w:rFonts w:ascii="Calibri" w:eastAsia="Times New Roman" w:hAnsi="Calibri" w:cs="Times New Roman"/>
                <w:color w:val="00000A"/>
              </w:rPr>
              <w:t xml:space="preserve"> A</w:t>
            </w:r>
          </w:p>
          <w:p w14:paraId="346C0369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2ECB9828" w14:textId="77777777" w:rsidR="00C00CF6" w:rsidRPr="00C00CF6" w:rsidRDefault="00C00CF6" w:rsidP="00C00CF6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color w:val="00000A"/>
              </w:rPr>
              <w:t>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5398F52C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2E026D21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CF6" w:rsidRPr="00C00CF6" w14:paraId="4D6B5F8F" w14:textId="77777777" w:rsidTr="00C00CF6">
        <w:trPr>
          <w:trHeight w:val="9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520C0BDA" w14:textId="77777777" w:rsidR="00C00CF6" w:rsidRPr="00C00CF6" w:rsidRDefault="00C00CF6" w:rsidP="00C00CF6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color w:val="00000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332F8250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b/>
                <w:bCs/>
                <w:color w:val="00000A"/>
              </w:rPr>
              <w:t>Any Other Business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40A701EB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62015974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68D1A31C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CF6" w:rsidRPr="00C00CF6" w14:paraId="71D1AF72" w14:textId="77777777" w:rsidTr="00C00CF6">
        <w:trPr>
          <w:trHeight w:val="9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2B3DCA7D" w14:textId="77777777" w:rsidR="00C00CF6" w:rsidRPr="00C00CF6" w:rsidRDefault="00C00CF6" w:rsidP="00C00CF6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color w:val="00000A"/>
              </w:rPr>
              <w:t>13 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7C8DF992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b/>
                <w:bCs/>
                <w:color w:val="00000A"/>
              </w:rPr>
              <w:t>Meeting Conclusion</w:t>
            </w:r>
          </w:p>
          <w:p w14:paraId="6DAC3FE9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b/>
                <w:bCs/>
                <w:color w:val="00000A"/>
              </w:rPr>
              <w:t>End 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041CC0D0" w14:textId="77777777" w:rsidR="00C00CF6" w:rsidRPr="00C00CF6" w:rsidRDefault="00C00CF6" w:rsidP="00C00CF6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6">
              <w:rPr>
                <w:rFonts w:ascii="Calibri" w:eastAsia="Times New Roman" w:hAnsi="Calibri" w:cs="Times New Roman"/>
                <w:color w:val="00000A"/>
              </w:rPr>
              <w:t>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5E1DA614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10" w:type="dxa"/>
              <w:bottom w:w="0" w:type="dxa"/>
              <w:right w:w="100" w:type="dxa"/>
            </w:tcMar>
            <w:hideMark/>
          </w:tcPr>
          <w:p w14:paraId="32794826" w14:textId="77777777" w:rsidR="00C00CF6" w:rsidRPr="00C00CF6" w:rsidRDefault="00C00CF6" w:rsidP="00C0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078A68" w14:textId="77777777" w:rsidR="00C00CF6" w:rsidRDefault="00C00CF6"/>
    <w:sectPr w:rsidR="00C00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F6"/>
    <w:rsid w:val="00C0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3DA31"/>
  <w15:chartTrackingRefBased/>
  <w15:docId w15:val="{334DCD02-2547-49D7-908C-F1BD6784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1666">
          <w:marLeft w:val="-1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Diversity Midwives</dc:creator>
  <cp:keywords/>
  <dc:description/>
  <cp:lastModifiedBy>Diversity Midwives</cp:lastModifiedBy>
  <cp:revision>1</cp:revision>
  <dcterms:created xsi:type="dcterms:W3CDTF">2022-02-15T13:45:00Z</dcterms:created>
  <dcterms:modified xsi:type="dcterms:W3CDTF">2022-02-15T13:45:00Z</dcterms:modified>
</cp:coreProperties>
</file>